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4D580" w14:textId="4F87D8B9" w:rsidR="00EB13D6" w:rsidRDefault="00A24F8F">
      <w:r>
        <w:rPr>
          <w:noProof/>
        </w:rPr>
        <w:drawing>
          <wp:anchor distT="0" distB="0" distL="114300" distR="114300" simplePos="0" relativeHeight="251659264" behindDoc="0" locked="0" layoutInCell="1" allowOverlap="1" wp14:anchorId="281F156A" wp14:editId="13B0BB81">
            <wp:simplePos x="0" y="0"/>
            <wp:positionH relativeFrom="column">
              <wp:posOffset>-145618</wp:posOffset>
            </wp:positionH>
            <wp:positionV relativeFrom="paragraph">
              <wp:posOffset>4306340</wp:posOffset>
            </wp:positionV>
            <wp:extent cx="5389245" cy="4042410"/>
            <wp:effectExtent l="0" t="0" r="1905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40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2E95D01" wp14:editId="18AAA11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89245" cy="4042410"/>
            <wp:effectExtent l="0" t="0" r="190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40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13D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F8F"/>
    <w:rsid w:val="0064506A"/>
    <w:rsid w:val="00A24F8F"/>
    <w:rsid w:val="00EB1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6FCCE81"/>
  <w15:chartTrackingRefBased/>
  <w15:docId w15:val="{81B58CFD-9E15-4372-B1B4-FFD2099D2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KITAKENZAI</dc:creator>
  <cp:keywords/>
  <dc:description/>
  <cp:lastModifiedBy>KITAKENZAI</cp:lastModifiedBy>
  <cp:revision>1</cp:revision>
  <dcterms:created xsi:type="dcterms:W3CDTF">2022-11-10T04:49:00Z</dcterms:created>
  <dcterms:modified xsi:type="dcterms:W3CDTF">2022-11-10T04:51:00Z</dcterms:modified>
</cp:coreProperties>
</file>